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A4934" w14:textId="77777777" w:rsidR="0009234A" w:rsidRDefault="0009234A" w:rsidP="0009234A">
      <w:pPr>
        <w:rPr>
          <w:highlight w:val="yellow"/>
        </w:rPr>
      </w:pPr>
      <w:bookmarkStart w:id="0" w:name="_Hlk93400001"/>
      <w:r w:rsidRPr="00785647">
        <w:rPr>
          <w:highlight w:val="yellow"/>
        </w:rPr>
        <w:t xml:space="preserve">For highlighted text, districts and schools should fill in the appropriate information or choose the correct option. </w:t>
      </w:r>
    </w:p>
    <w:p w14:paraId="37AA9105" w14:textId="77777777" w:rsidR="0009234A" w:rsidRDefault="0009234A" w:rsidP="000D1DB3">
      <w:pPr>
        <w:rPr>
          <w:b/>
          <w:bCs/>
          <w:lang w:val="pt-BR"/>
        </w:rPr>
      </w:pPr>
    </w:p>
    <w:p w14:paraId="5C18860E" w14:textId="74C4A994" w:rsidR="000D1DB3" w:rsidRPr="00A62C4C" w:rsidRDefault="000A4A73" w:rsidP="000D1DB3">
      <w:pPr>
        <w:rPr>
          <w:b/>
          <w:bCs/>
          <w:lang w:val="pt-BR"/>
        </w:rPr>
      </w:pPr>
      <w:r>
        <w:rPr>
          <w:b/>
          <w:bCs/>
          <w:lang w:val="pt-BR"/>
        </w:rPr>
        <w:t>Modelo</w:t>
      </w:r>
      <w:r w:rsidR="00A749EF" w:rsidRPr="00A62C4C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>de Notificação de Resultados Positivos</w:t>
      </w:r>
      <w:r w:rsidRPr="00A62C4C">
        <w:rPr>
          <w:b/>
          <w:bCs/>
          <w:lang w:val="pt-BR"/>
        </w:rPr>
        <w:t xml:space="preserve"> </w:t>
      </w:r>
      <w:r>
        <w:rPr>
          <w:b/>
          <w:bCs/>
          <w:lang w:val="pt-BR"/>
        </w:rPr>
        <w:t xml:space="preserve">dos Testes </w:t>
      </w:r>
    </w:p>
    <w:p w14:paraId="64C0F85C" w14:textId="1C9E22FE" w:rsidR="000A4A73" w:rsidRPr="000A4A73" w:rsidRDefault="000A4A73" w:rsidP="000A4A73">
      <w:pPr>
        <w:rPr>
          <w:rFonts w:cstheme="minorHAnsi"/>
          <w:lang w:val="pt-BR"/>
        </w:rPr>
      </w:pPr>
      <w:r w:rsidRPr="000A4A73">
        <w:rPr>
          <w:rFonts w:cstheme="minorHAnsi"/>
          <w:lang w:val="pt-BR"/>
        </w:rPr>
        <w:t xml:space="preserve">Como parte do programa de teste </w:t>
      </w:r>
      <w:r>
        <w:rPr>
          <w:rFonts w:cstheme="minorHAnsi"/>
          <w:lang w:val="pt-BR"/>
        </w:rPr>
        <w:t xml:space="preserve">domiciliar </w:t>
      </w:r>
      <w:r w:rsidRPr="000A4A73">
        <w:rPr>
          <w:rFonts w:cstheme="minorHAnsi"/>
          <w:lang w:val="pt-BR"/>
        </w:rPr>
        <w:t xml:space="preserve">de antígeno, todos os resultados positivos do teste devem ser </w:t>
      </w:r>
      <w:r>
        <w:rPr>
          <w:rFonts w:cstheme="minorHAnsi"/>
          <w:lang w:val="pt-BR"/>
        </w:rPr>
        <w:t>reportados</w:t>
      </w:r>
      <w:r w:rsidRPr="000A4A73">
        <w:rPr>
          <w:rFonts w:cstheme="minorHAnsi"/>
          <w:lang w:val="pt-BR"/>
        </w:rPr>
        <w:t xml:space="preserve"> ao </w:t>
      </w:r>
      <w:r w:rsidRPr="000A4A73">
        <w:rPr>
          <w:rFonts w:cstheme="minorHAnsi"/>
          <w:highlight w:val="yellow"/>
          <w:lang w:val="pt-BR"/>
        </w:rPr>
        <w:t>[Nome do Distrito Escolar]</w:t>
      </w:r>
      <w:r w:rsidRPr="000A4A73">
        <w:rPr>
          <w:rFonts w:cstheme="minorHAnsi"/>
          <w:lang w:val="pt-BR"/>
        </w:rPr>
        <w:t xml:space="preserve">. Os resultados dos testes são enviados ao distrito/escola apenas para fins informativos. Todos os resultados permanecerão </w:t>
      </w:r>
      <w:r>
        <w:rPr>
          <w:rFonts w:cstheme="minorHAnsi"/>
          <w:lang w:val="pt-BR"/>
        </w:rPr>
        <w:t>em sigilo</w:t>
      </w:r>
      <w:r w:rsidRPr="000A4A73">
        <w:rPr>
          <w:rFonts w:cstheme="minorHAnsi"/>
          <w:lang w:val="pt-BR"/>
        </w:rPr>
        <w:t xml:space="preserve"> e os resultados individuais nunca serão </w:t>
      </w:r>
      <w:r>
        <w:rPr>
          <w:rFonts w:cstheme="minorHAnsi"/>
          <w:lang w:val="pt-BR"/>
        </w:rPr>
        <w:t>divulgados</w:t>
      </w:r>
      <w:r w:rsidRPr="000A4A73">
        <w:rPr>
          <w:rFonts w:cstheme="minorHAnsi"/>
          <w:lang w:val="pt-BR"/>
        </w:rPr>
        <w:t>.</w:t>
      </w:r>
    </w:p>
    <w:p w14:paraId="5A04DC27" w14:textId="562640C1" w:rsidR="000A4A73" w:rsidRPr="000A4A73" w:rsidRDefault="000A4A73" w:rsidP="000A4A73">
      <w:pPr>
        <w:rPr>
          <w:rFonts w:cstheme="minorHAnsi"/>
          <w:lang w:val="pt-BR"/>
        </w:rPr>
      </w:pPr>
      <w:r w:rsidRPr="000A4A73">
        <w:rPr>
          <w:rFonts w:cstheme="minorHAnsi"/>
          <w:lang w:val="pt-BR"/>
        </w:rPr>
        <w:t xml:space="preserve">Informações </w:t>
      </w:r>
      <w:r>
        <w:rPr>
          <w:rFonts w:cstheme="minorHAnsi"/>
          <w:lang w:val="pt-BR"/>
        </w:rPr>
        <w:t>Sobre R</w:t>
      </w:r>
      <w:r w:rsidRPr="000A4A73">
        <w:rPr>
          <w:rFonts w:cstheme="minorHAnsi"/>
          <w:lang w:val="pt-BR"/>
        </w:rPr>
        <w:t>esultado d</w:t>
      </w:r>
      <w:r>
        <w:rPr>
          <w:rFonts w:cstheme="minorHAnsi"/>
          <w:lang w:val="pt-BR"/>
        </w:rPr>
        <w:t>e</w:t>
      </w:r>
      <w:r w:rsidRPr="000A4A73">
        <w:rPr>
          <w:rFonts w:cstheme="minorHAnsi"/>
          <w:lang w:val="pt-BR"/>
        </w:rPr>
        <w:t xml:space="preserve"> </w:t>
      </w:r>
      <w:r>
        <w:rPr>
          <w:rFonts w:cstheme="minorHAnsi"/>
          <w:lang w:val="pt-BR"/>
        </w:rPr>
        <w:t>T</w:t>
      </w:r>
      <w:r w:rsidRPr="000A4A73">
        <w:rPr>
          <w:rFonts w:cstheme="minorHAnsi"/>
          <w:lang w:val="pt-BR"/>
        </w:rPr>
        <w:t xml:space="preserve">este </w:t>
      </w:r>
      <w:r>
        <w:rPr>
          <w:rFonts w:cstheme="minorHAnsi"/>
          <w:lang w:val="pt-BR"/>
        </w:rPr>
        <w:t>P</w:t>
      </w:r>
      <w:r w:rsidRPr="000A4A73">
        <w:rPr>
          <w:rFonts w:cstheme="minorHAnsi"/>
          <w:lang w:val="pt-BR"/>
        </w:rPr>
        <w:t>ositivo:</w:t>
      </w:r>
    </w:p>
    <w:p w14:paraId="077EB23E" w14:textId="77777777" w:rsidR="000A4A73" w:rsidRPr="000A4A73" w:rsidRDefault="000A4A73" w:rsidP="000A4A73">
      <w:pPr>
        <w:rPr>
          <w:rFonts w:cstheme="minorHAnsi"/>
          <w:lang w:val="pt-BR"/>
        </w:rPr>
      </w:pPr>
      <w:r w:rsidRPr="000A4A73">
        <w:rPr>
          <w:rFonts w:cstheme="minorHAnsi"/>
          <w:lang w:val="pt-BR"/>
        </w:rPr>
        <w:t>Data do resultado positivo: ______________</w:t>
      </w:r>
    </w:p>
    <w:p w14:paraId="2288A17C" w14:textId="77777777" w:rsidR="000A4A73" w:rsidRPr="000A4A73" w:rsidRDefault="000A4A73" w:rsidP="000A4A73">
      <w:pPr>
        <w:rPr>
          <w:rFonts w:cstheme="minorHAnsi"/>
          <w:lang w:val="pt-BR"/>
        </w:rPr>
      </w:pPr>
      <w:r w:rsidRPr="000A4A73">
        <w:rPr>
          <w:rFonts w:cstheme="minorHAnsi"/>
          <w:lang w:val="pt-BR"/>
        </w:rPr>
        <w:t>Nome completo do indivíduo que recebeu o resultado positivo do teste: ______________</w:t>
      </w:r>
    </w:p>
    <w:p w14:paraId="6EA7C4EC" w14:textId="2FC92E1B" w:rsidR="000A4A73" w:rsidRPr="000A4A73" w:rsidRDefault="000A4A73" w:rsidP="000A4A73">
      <w:pPr>
        <w:rPr>
          <w:rFonts w:cstheme="minorHAnsi"/>
          <w:lang w:val="pt-BR"/>
        </w:rPr>
      </w:pPr>
      <w:r w:rsidRPr="000A4A73">
        <w:rPr>
          <w:rFonts w:cstheme="minorHAnsi"/>
          <w:lang w:val="pt-BR"/>
        </w:rPr>
        <w:t xml:space="preserve">Nome da escola </w:t>
      </w:r>
      <w:r>
        <w:rPr>
          <w:rFonts w:cstheme="minorHAnsi"/>
          <w:lang w:val="pt-BR"/>
        </w:rPr>
        <w:t>que</w:t>
      </w:r>
      <w:r w:rsidRPr="000A4A73">
        <w:rPr>
          <w:rFonts w:cstheme="minorHAnsi"/>
          <w:lang w:val="pt-BR"/>
        </w:rPr>
        <w:t xml:space="preserve"> o indivíduo frequenta: _______________</w:t>
      </w:r>
    </w:p>
    <w:p w14:paraId="7561A210" w14:textId="029A366B" w:rsidR="00737DC2" w:rsidRPr="00494661" w:rsidRDefault="000A4A73">
      <w:pPr>
        <w:rPr>
          <w:rFonts w:cstheme="minorHAnsi"/>
          <w:lang w:val="pt-BR"/>
        </w:rPr>
      </w:pPr>
      <w:r w:rsidRPr="000A4A73">
        <w:rPr>
          <w:rFonts w:cstheme="minorHAnsi"/>
          <w:lang w:val="pt-BR"/>
        </w:rPr>
        <w:t>Função do indivíduo (por exemplo, aluno, funcionário): ______________</w:t>
      </w:r>
      <w:bookmarkEnd w:id="0"/>
    </w:p>
    <w:sectPr w:rsidR="00737DC2" w:rsidRPr="0049466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2D67E" w14:textId="77777777" w:rsidR="00690301" w:rsidRDefault="00690301" w:rsidP="0008476D">
      <w:pPr>
        <w:spacing w:after="0" w:line="240" w:lineRule="auto"/>
      </w:pPr>
      <w:r>
        <w:separator/>
      </w:r>
    </w:p>
  </w:endnote>
  <w:endnote w:type="continuationSeparator" w:id="0">
    <w:p w14:paraId="6F756282" w14:textId="77777777" w:rsidR="00690301" w:rsidRDefault="00690301" w:rsidP="0008476D">
      <w:pPr>
        <w:spacing w:after="0" w:line="240" w:lineRule="auto"/>
      </w:pPr>
      <w:r>
        <w:continuationSeparator/>
      </w:r>
    </w:p>
  </w:endnote>
  <w:endnote w:type="continuationNotice" w:id="1">
    <w:p w14:paraId="1350E778" w14:textId="77777777" w:rsidR="00690301" w:rsidRDefault="006903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91320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7758D" w14:textId="0C9F89E6" w:rsidR="0008476D" w:rsidRDefault="000847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240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5F81B70" w14:textId="77777777" w:rsidR="0008476D" w:rsidRDefault="000847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17E418" w14:textId="77777777" w:rsidR="00690301" w:rsidRDefault="00690301" w:rsidP="0008476D">
      <w:pPr>
        <w:spacing w:after="0" w:line="240" w:lineRule="auto"/>
      </w:pPr>
      <w:r>
        <w:separator/>
      </w:r>
    </w:p>
  </w:footnote>
  <w:footnote w:type="continuationSeparator" w:id="0">
    <w:p w14:paraId="16569400" w14:textId="77777777" w:rsidR="00690301" w:rsidRDefault="00690301" w:rsidP="0008476D">
      <w:pPr>
        <w:spacing w:after="0" w:line="240" w:lineRule="auto"/>
      </w:pPr>
      <w:r>
        <w:continuationSeparator/>
      </w:r>
    </w:p>
  </w:footnote>
  <w:footnote w:type="continuationNotice" w:id="1">
    <w:p w14:paraId="34A01D11" w14:textId="77777777" w:rsidR="00690301" w:rsidRDefault="006903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6A4D"/>
    <w:multiLevelType w:val="multilevel"/>
    <w:tmpl w:val="8E8E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5074"/>
    <w:multiLevelType w:val="multilevel"/>
    <w:tmpl w:val="6E867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334B0"/>
    <w:multiLevelType w:val="multilevel"/>
    <w:tmpl w:val="28F83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514605"/>
    <w:multiLevelType w:val="hybridMultilevel"/>
    <w:tmpl w:val="BE06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033B5"/>
    <w:multiLevelType w:val="hybridMultilevel"/>
    <w:tmpl w:val="A48AF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A1BFD"/>
    <w:multiLevelType w:val="multilevel"/>
    <w:tmpl w:val="F7CA9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C96ADA"/>
    <w:multiLevelType w:val="multilevel"/>
    <w:tmpl w:val="0368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3718BC"/>
    <w:multiLevelType w:val="multilevel"/>
    <w:tmpl w:val="0F9C5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6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64"/>
    <w:rsid w:val="00017C71"/>
    <w:rsid w:val="000263A6"/>
    <w:rsid w:val="0003093A"/>
    <w:rsid w:val="0008476D"/>
    <w:rsid w:val="0009234A"/>
    <w:rsid w:val="000A4A73"/>
    <w:rsid w:val="000B24DF"/>
    <w:rsid w:val="000D1DB3"/>
    <w:rsid w:val="000E0B10"/>
    <w:rsid w:val="00105E33"/>
    <w:rsid w:val="00136B35"/>
    <w:rsid w:val="001447B6"/>
    <w:rsid w:val="00166C68"/>
    <w:rsid w:val="001B22E4"/>
    <w:rsid w:val="001C5DC1"/>
    <w:rsid w:val="00216148"/>
    <w:rsid w:val="002954B4"/>
    <w:rsid w:val="002A6631"/>
    <w:rsid w:val="002F19C7"/>
    <w:rsid w:val="00323093"/>
    <w:rsid w:val="003344D0"/>
    <w:rsid w:val="00337647"/>
    <w:rsid w:val="0036140A"/>
    <w:rsid w:val="003A07CC"/>
    <w:rsid w:val="003D130D"/>
    <w:rsid w:val="003D14D8"/>
    <w:rsid w:val="003D7259"/>
    <w:rsid w:val="003E6953"/>
    <w:rsid w:val="003F715D"/>
    <w:rsid w:val="00410DC8"/>
    <w:rsid w:val="00412ECA"/>
    <w:rsid w:val="00416C53"/>
    <w:rsid w:val="004269A2"/>
    <w:rsid w:val="004465B8"/>
    <w:rsid w:val="00451000"/>
    <w:rsid w:val="00457404"/>
    <w:rsid w:val="00467E3C"/>
    <w:rsid w:val="00486EBE"/>
    <w:rsid w:val="00494661"/>
    <w:rsid w:val="004B6355"/>
    <w:rsid w:val="00506737"/>
    <w:rsid w:val="00522DAE"/>
    <w:rsid w:val="005343B9"/>
    <w:rsid w:val="00564367"/>
    <w:rsid w:val="00573DDE"/>
    <w:rsid w:val="00584F55"/>
    <w:rsid w:val="005B6A37"/>
    <w:rsid w:val="005B7CFE"/>
    <w:rsid w:val="005E36F3"/>
    <w:rsid w:val="00630AA0"/>
    <w:rsid w:val="00646B36"/>
    <w:rsid w:val="00675543"/>
    <w:rsid w:val="006806E1"/>
    <w:rsid w:val="00685FFF"/>
    <w:rsid w:val="00690301"/>
    <w:rsid w:val="00692151"/>
    <w:rsid w:val="006D5314"/>
    <w:rsid w:val="006D652F"/>
    <w:rsid w:val="007045A5"/>
    <w:rsid w:val="007270C6"/>
    <w:rsid w:val="00737DC2"/>
    <w:rsid w:val="007626ED"/>
    <w:rsid w:val="00771EB7"/>
    <w:rsid w:val="00774E1A"/>
    <w:rsid w:val="00793D96"/>
    <w:rsid w:val="007B2C2D"/>
    <w:rsid w:val="007B4479"/>
    <w:rsid w:val="00892E24"/>
    <w:rsid w:val="00921440"/>
    <w:rsid w:val="0093111D"/>
    <w:rsid w:val="00963070"/>
    <w:rsid w:val="00A1622A"/>
    <w:rsid w:val="00A326D9"/>
    <w:rsid w:val="00A42542"/>
    <w:rsid w:val="00A62C4C"/>
    <w:rsid w:val="00A749EF"/>
    <w:rsid w:val="00A81E70"/>
    <w:rsid w:val="00A91964"/>
    <w:rsid w:val="00AB7BE1"/>
    <w:rsid w:val="00AD358A"/>
    <w:rsid w:val="00B36B40"/>
    <w:rsid w:val="00B43A44"/>
    <w:rsid w:val="00B64CF7"/>
    <w:rsid w:val="00B812D4"/>
    <w:rsid w:val="00B83F8D"/>
    <w:rsid w:val="00C40BBD"/>
    <w:rsid w:val="00CD0754"/>
    <w:rsid w:val="00CD1918"/>
    <w:rsid w:val="00CF396F"/>
    <w:rsid w:val="00D3574B"/>
    <w:rsid w:val="00D62A18"/>
    <w:rsid w:val="00DF0E88"/>
    <w:rsid w:val="00E30A1C"/>
    <w:rsid w:val="00E31CB6"/>
    <w:rsid w:val="00E77971"/>
    <w:rsid w:val="00EB3BED"/>
    <w:rsid w:val="00ED2B59"/>
    <w:rsid w:val="00F021D7"/>
    <w:rsid w:val="00FA42DF"/>
    <w:rsid w:val="00FB2406"/>
    <w:rsid w:val="00FD0805"/>
    <w:rsid w:val="01FBE374"/>
    <w:rsid w:val="03A60E29"/>
    <w:rsid w:val="03A66539"/>
    <w:rsid w:val="04284152"/>
    <w:rsid w:val="0452E832"/>
    <w:rsid w:val="077EFEBE"/>
    <w:rsid w:val="08E84C8F"/>
    <w:rsid w:val="09B29DD5"/>
    <w:rsid w:val="0BBEFF65"/>
    <w:rsid w:val="0C6773F6"/>
    <w:rsid w:val="0FD302A6"/>
    <w:rsid w:val="105B94F2"/>
    <w:rsid w:val="138F6742"/>
    <w:rsid w:val="15044F24"/>
    <w:rsid w:val="16FAF5F2"/>
    <w:rsid w:val="17B96936"/>
    <w:rsid w:val="18B835FE"/>
    <w:rsid w:val="1C63416E"/>
    <w:rsid w:val="219632A3"/>
    <w:rsid w:val="2327EA6F"/>
    <w:rsid w:val="240611D5"/>
    <w:rsid w:val="2512B0CA"/>
    <w:rsid w:val="25DCC090"/>
    <w:rsid w:val="277A5759"/>
    <w:rsid w:val="2867ED28"/>
    <w:rsid w:val="28F73DE1"/>
    <w:rsid w:val="2999252C"/>
    <w:rsid w:val="2A2F2D7A"/>
    <w:rsid w:val="2CC777A2"/>
    <w:rsid w:val="3077FD41"/>
    <w:rsid w:val="31AA9AA1"/>
    <w:rsid w:val="31FDF668"/>
    <w:rsid w:val="32E8D892"/>
    <w:rsid w:val="33E4AE58"/>
    <w:rsid w:val="36A41E01"/>
    <w:rsid w:val="379DA84F"/>
    <w:rsid w:val="381EC0FF"/>
    <w:rsid w:val="38733515"/>
    <w:rsid w:val="3DD82962"/>
    <w:rsid w:val="3DEB74DB"/>
    <w:rsid w:val="3F41734D"/>
    <w:rsid w:val="47F6E6FE"/>
    <w:rsid w:val="480B5724"/>
    <w:rsid w:val="4ACC6D60"/>
    <w:rsid w:val="4C4953E8"/>
    <w:rsid w:val="4CEB3B33"/>
    <w:rsid w:val="4D277B4E"/>
    <w:rsid w:val="4D814381"/>
    <w:rsid w:val="4D901E80"/>
    <w:rsid w:val="4EFE2A09"/>
    <w:rsid w:val="5056C9E3"/>
    <w:rsid w:val="50D800ED"/>
    <w:rsid w:val="523535AE"/>
    <w:rsid w:val="5763E699"/>
    <w:rsid w:val="577EF99D"/>
    <w:rsid w:val="57B7D521"/>
    <w:rsid w:val="5C468226"/>
    <w:rsid w:val="5D021984"/>
    <w:rsid w:val="5DA6DCB5"/>
    <w:rsid w:val="5FDA7BCC"/>
    <w:rsid w:val="6199E7F2"/>
    <w:rsid w:val="625C74DA"/>
    <w:rsid w:val="65660DBF"/>
    <w:rsid w:val="69AB2601"/>
    <w:rsid w:val="6A711489"/>
    <w:rsid w:val="6C80EC9E"/>
    <w:rsid w:val="70799155"/>
    <w:rsid w:val="709DF988"/>
    <w:rsid w:val="72504010"/>
    <w:rsid w:val="75452F90"/>
    <w:rsid w:val="7817D8CD"/>
    <w:rsid w:val="78D98162"/>
    <w:rsid w:val="7BE8128E"/>
    <w:rsid w:val="7D1EA161"/>
    <w:rsid w:val="7FD5D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4280E"/>
  <w15:chartTrackingRefBased/>
  <w15:docId w15:val="{651D9AB8-B827-40E5-B2D3-C5BB532A2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91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4F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9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9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196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4F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rm-line">
    <w:name w:val="form-line"/>
    <w:basedOn w:val="Normal"/>
    <w:rsid w:val="0058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4F55"/>
    <w:rPr>
      <w:b/>
      <w:bCs/>
    </w:rPr>
  </w:style>
  <w:style w:type="character" w:customStyle="1" w:styleId="form-radio-item">
    <w:name w:val="form-radio-item"/>
    <w:basedOn w:val="DefaultParagraphFont"/>
    <w:rsid w:val="00584F55"/>
  </w:style>
  <w:style w:type="paragraph" w:styleId="ListParagraph">
    <w:name w:val="List Paragraph"/>
    <w:basedOn w:val="Normal"/>
    <w:uiPriority w:val="34"/>
    <w:qFormat/>
    <w:rsid w:val="0093111D"/>
    <w:pPr>
      <w:ind w:left="720"/>
      <w:contextualSpacing/>
    </w:pPr>
  </w:style>
  <w:style w:type="table" w:styleId="TableGrid">
    <w:name w:val="Table Grid"/>
    <w:basedOn w:val="TableNormal"/>
    <w:uiPriority w:val="39"/>
    <w:rsid w:val="009311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92E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E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E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E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E2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07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8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76D"/>
  </w:style>
  <w:style w:type="paragraph" w:styleId="Footer">
    <w:name w:val="footer"/>
    <w:basedOn w:val="Normal"/>
    <w:link w:val="FooterChar"/>
    <w:uiPriority w:val="99"/>
    <w:unhideWhenUsed/>
    <w:rsid w:val="000847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76D"/>
  </w:style>
  <w:style w:type="paragraph" w:styleId="BalloonText">
    <w:name w:val="Balloon Text"/>
    <w:basedOn w:val="Normal"/>
    <w:link w:val="BalloonTextChar"/>
    <w:uiPriority w:val="99"/>
    <w:semiHidden/>
    <w:unhideWhenUsed/>
    <w:rsid w:val="00337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64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02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920">
          <w:marLeft w:val="0"/>
          <w:marRight w:val="0"/>
          <w:marTop w:val="300"/>
          <w:marBottom w:val="180"/>
          <w:divBdr>
            <w:top w:val="none" w:sz="0" w:space="11" w:color="83D0E4"/>
            <w:left w:val="none" w:sz="0" w:space="11" w:color="83D0E4"/>
            <w:bottom w:val="single" w:sz="6" w:space="11" w:color="83D0E4"/>
            <w:right w:val="none" w:sz="0" w:space="11" w:color="83D0E4"/>
          </w:divBdr>
          <w:divsChild>
            <w:div w:id="4733769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0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1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8419">
          <w:marLeft w:val="-570"/>
          <w:marRight w:val="-570"/>
          <w:marTop w:val="0"/>
          <w:marBottom w:val="0"/>
          <w:divBdr>
            <w:top w:val="none" w:sz="0" w:space="30" w:color="83D0E4"/>
            <w:left w:val="none" w:sz="0" w:space="31" w:color="83D0E4"/>
            <w:bottom w:val="single" w:sz="6" w:space="30" w:color="83D0E4"/>
            <w:right w:val="none" w:sz="0" w:space="31" w:color="83D0E4"/>
          </w:divBdr>
          <w:divsChild>
            <w:div w:id="3628239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DESE-231-76060</_dlc_DocId>
    <_dlc_DocIdUrl xmlns="733efe1c-5bbe-4968-87dc-d400e65c879f">
      <Url>https://sharepoint.doemass.org/ese/webteam/cps/_layouts/DocIdRedir.aspx?ID=DESE-231-76060</Url>
      <Description>DESE-231-76060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1B6D829-8CEB-4F5D-BD45-3098E173E6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1EB7A-2A85-4305-9B26-9E997EA2713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9CFD2DC0-FDD3-4EAD-8700-CB97D642E5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8DADB1-7247-4486-A38E-41AE2BFF3D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Links>
    <vt:vector size="60" baseType="variant">
      <vt:variant>
        <vt:i4>3473471</vt:i4>
      </vt:variant>
      <vt:variant>
        <vt:i4>27</vt:i4>
      </vt:variant>
      <vt:variant>
        <vt:i4>0</vt:i4>
      </vt:variant>
      <vt:variant>
        <vt:i4>5</vt:i4>
      </vt:variant>
      <vt:variant>
        <vt:lpwstr>https://www.mass.gov/lists/covid-19-self-test-at-home-instructions-graphic</vt:lpwstr>
      </vt:variant>
      <vt:variant>
        <vt:lpwstr/>
      </vt:variant>
      <vt:variant>
        <vt:i4>786516</vt:i4>
      </vt:variant>
      <vt:variant>
        <vt:i4>24</vt:i4>
      </vt:variant>
      <vt:variant>
        <vt:i4>0</vt:i4>
      </vt:variant>
      <vt:variant>
        <vt:i4>5</vt:i4>
      </vt:variant>
      <vt:variant>
        <vt:lpwstr>https://ihealthlabs.com/</vt:lpwstr>
      </vt:variant>
      <vt:variant>
        <vt:lpwstr/>
      </vt:variant>
      <vt:variant>
        <vt:i4>6291558</vt:i4>
      </vt:variant>
      <vt:variant>
        <vt:i4>21</vt:i4>
      </vt:variant>
      <vt:variant>
        <vt:i4>0</vt:i4>
      </vt:variant>
      <vt:variant>
        <vt:i4>5</vt:i4>
      </vt:variant>
      <vt:variant>
        <vt:lpwstr>https://www.cic-health.com/consent/ma</vt:lpwstr>
      </vt:variant>
      <vt:variant>
        <vt:lpwstr>consent</vt:lpwstr>
      </vt:variant>
      <vt:variant>
        <vt:i4>6291558</vt:i4>
      </vt:variant>
      <vt:variant>
        <vt:i4>18</vt:i4>
      </vt:variant>
      <vt:variant>
        <vt:i4>0</vt:i4>
      </vt:variant>
      <vt:variant>
        <vt:i4>5</vt:i4>
      </vt:variant>
      <vt:variant>
        <vt:lpwstr>https://www.cic-health.com/consent/ma</vt:lpwstr>
      </vt:variant>
      <vt:variant>
        <vt:lpwstr>consent</vt:lpwstr>
      </vt:variant>
      <vt:variant>
        <vt:i4>393310</vt:i4>
      </vt:variant>
      <vt:variant>
        <vt:i4>15</vt:i4>
      </vt:variant>
      <vt:variant>
        <vt:i4>0</vt:i4>
      </vt:variant>
      <vt:variant>
        <vt:i4>5</vt:i4>
      </vt:variant>
      <vt:variant>
        <vt:lpwstr>https://form.jotform.com/220136485940152</vt:lpwstr>
      </vt:variant>
      <vt:variant>
        <vt:lpwstr/>
      </vt:variant>
      <vt:variant>
        <vt:i4>3473471</vt:i4>
      </vt:variant>
      <vt:variant>
        <vt:i4>12</vt:i4>
      </vt:variant>
      <vt:variant>
        <vt:i4>0</vt:i4>
      </vt:variant>
      <vt:variant>
        <vt:i4>5</vt:i4>
      </vt:variant>
      <vt:variant>
        <vt:lpwstr>https://www.mass.gov/lists/covid-19-self-test-at-home-instructions-graphic</vt:lpwstr>
      </vt:variant>
      <vt:variant>
        <vt:lpwstr/>
      </vt:variant>
      <vt:variant>
        <vt:i4>786516</vt:i4>
      </vt:variant>
      <vt:variant>
        <vt:i4>9</vt:i4>
      </vt:variant>
      <vt:variant>
        <vt:i4>0</vt:i4>
      </vt:variant>
      <vt:variant>
        <vt:i4>5</vt:i4>
      </vt:variant>
      <vt:variant>
        <vt:lpwstr>https://ihealthlabs.com/</vt:lpwstr>
      </vt:variant>
      <vt:variant>
        <vt:lpwstr/>
      </vt:variant>
      <vt:variant>
        <vt:i4>6291558</vt:i4>
      </vt:variant>
      <vt:variant>
        <vt:i4>6</vt:i4>
      </vt:variant>
      <vt:variant>
        <vt:i4>0</vt:i4>
      </vt:variant>
      <vt:variant>
        <vt:i4>5</vt:i4>
      </vt:variant>
      <vt:variant>
        <vt:lpwstr>https://www.cic-health.com/consent/ma</vt:lpwstr>
      </vt:variant>
      <vt:variant>
        <vt:lpwstr>consent</vt:lpwstr>
      </vt:variant>
      <vt:variant>
        <vt:i4>6291558</vt:i4>
      </vt:variant>
      <vt:variant>
        <vt:i4>3</vt:i4>
      </vt:variant>
      <vt:variant>
        <vt:i4>0</vt:i4>
      </vt:variant>
      <vt:variant>
        <vt:i4>5</vt:i4>
      </vt:variant>
      <vt:variant>
        <vt:lpwstr>https://www.cic-health.com/consent/ma</vt:lpwstr>
      </vt:variant>
      <vt:variant>
        <vt:lpwstr>consent</vt:lpwstr>
      </vt:variant>
      <vt:variant>
        <vt:i4>393310</vt:i4>
      </vt:variant>
      <vt:variant>
        <vt:i4>0</vt:i4>
      </vt:variant>
      <vt:variant>
        <vt:i4>0</vt:i4>
      </vt:variant>
      <vt:variant>
        <vt:i4>5</vt:i4>
      </vt:variant>
      <vt:variant>
        <vt:lpwstr>https://form.jotform.com/220136485940152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Test Result Notification, Portuguese</dc:title>
  <dc:subject/>
  <dc:creator>DESE</dc:creator>
  <cp:keywords/>
  <dc:description/>
  <cp:lastModifiedBy>Zou, Dong (EOE)</cp:lastModifiedBy>
  <cp:revision>4</cp:revision>
  <dcterms:created xsi:type="dcterms:W3CDTF">2022-01-19T19:37:00Z</dcterms:created>
  <dcterms:modified xsi:type="dcterms:W3CDTF">2022-01-19T19:42:00Z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19 2022</vt:lpwstr>
  </property>
</Properties>
</file>